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904C8" w14:textId="77777777" w:rsidR="0034119A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bookmarkStart w:id="0" w:name="_Hlk70364142"/>
      <w:bookmarkEnd w:id="0"/>
      <w:r>
        <w:rPr>
          <w:rFonts w:ascii="Calibri" w:eastAsia="Calibri" w:hAnsi="Calibri" w:cs="Calibri"/>
          <w:lang w:val="es-AR"/>
        </w:rPr>
        <w:object w:dxaOrig="1440" w:dyaOrig="1440" w14:anchorId="238355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2pt;margin-top:-8.1pt;width:21.2pt;height:25.05pt;z-index:251659264;visibility:visible;mso-wrap-edited:f;mso-position-horizontal-relative:margin" fillcolor="window">
            <v:imagedata r:id="rId4" o:title=""/>
            <w10:wrap anchorx="margin"/>
          </v:shape>
          <o:OLEObject Type="Embed" ProgID="Word.Picture.8" ShapeID="_x0000_s1026" DrawAspect="Content" ObjectID="_1680977282" r:id="rId5"/>
        </w:object>
      </w:r>
    </w:p>
    <w:p w14:paraId="72B936A5" w14:textId="77777777" w:rsidR="0034119A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46725320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2AEBBDC8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30DC5C40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10CBDEBE" w14:textId="77777777" w:rsidR="0034119A" w:rsidRPr="004E07BB" w:rsidRDefault="0034119A" w:rsidP="0034119A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 w:rsidRPr="004E07BB">
        <w:rPr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406A5345" w14:textId="6426B121" w:rsidR="0034119A" w:rsidRPr="0034119A" w:rsidRDefault="0034119A" w:rsidP="0034119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jc w:val="center"/>
        <w:rPr>
          <w:color w:val="000000"/>
          <w:sz w:val="16"/>
          <w:szCs w:val="16"/>
          <w:lang w:val="es-ES"/>
        </w:rPr>
      </w:pPr>
      <w:r w:rsidRPr="004E07BB"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4A0953DC" w14:textId="77777777" w:rsidR="0034119A" w:rsidRPr="002D4E91" w:rsidRDefault="0034119A" w:rsidP="0034119A">
      <w:pPr>
        <w:spacing w:before="240" w:after="240"/>
        <w:jc w:val="center"/>
        <w:rPr>
          <w:b/>
          <w:u w:val="single"/>
          <w:lang w:val="fr-FR"/>
        </w:rPr>
      </w:pPr>
      <w:r w:rsidRPr="002D4E91">
        <w:rPr>
          <w:b/>
          <w:u w:val="single"/>
          <w:lang w:val="fr-FR"/>
        </w:rPr>
        <w:t>TRAVAIL PRATIQUE N°2</w:t>
      </w:r>
    </w:p>
    <w:p w14:paraId="62E2F7EF" w14:textId="77777777" w:rsidR="0034119A" w:rsidRPr="002D4E91" w:rsidRDefault="0034119A" w:rsidP="0034119A">
      <w:pPr>
        <w:spacing w:before="240" w:after="240"/>
        <w:jc w:val="center"/>
        <w:rPr>
          <w:b/>
          <w:u w:val="single"/>
          <w:lang w:val="fr-FR"/>
        </w:rPr>
      </w:pPr>
      <w:r w:rsidRPr="002D4E91">
        <w:rPr>
          <w:b/>
          <w:u w:val="single"/>
          <w:lang w:val="fr-FR"/>
        </w:rPr>
        <w:t>LES VÊTEMENTS ET LE CLIMAT</w:t>
      </w:r>
    </w:p>
    <w:p w14:paraId="384E83EF" w14:textId="77777777" w:rsidR="0034119A" w:rsidRPr="002D4E91" w:rsidRDefault="0034119A" w:rsidP="0034119A">
      <w:pPr>
        <w:spacing w:before="240" w:after="240"/>
        <w:rPr>
          <w:b/>
          <w:u w:val="single"/>
          <w:lang w:val="fr-FR"/>
        </w:rPr>
      </w:pPr>
    </w:p>
    <w:p w14:paraId="3728482F" w14:textId="77777777" w:rsidR="0034119A" w:rsidRPr="002D4E91" w:rsidRDefault="0034119A" w:rsidP="0034119A">
      <w:pPr>
        <w:spacing w:before="240" w:after="240"/>
        <w:rPr>
          <w:lang w:val="fr-FR"/>
        </w:rPr>
      </w:pPr>
      <w:r w:rsidRPr="002D4E91">
        <w:rPr>
          <w:u w:val="single"/>
          <w:lang w:val="fr-FR"/>
        </w:rPr>
        <w:t>Les expressions pour parler du temps</w:t>
      </w:r>
      <w:r w:rsidRPr="002D4E91">
        <w:rPr>
          <w:lang w:val="fr-FR"/>
        </w:rPr>
        <w:t xml:space="preserve"> (</w:t>
      </w:r>
      <w:proofErr w:type="spellStart"/>
      <w:r w:rsidRPr="002D4E91">
        <w:rPr>
          <w:lang w:val="fr-FR"/>
        </w:rPr>
        <w:t>Expresiones</w:t>
      </w:r>
      <w:proofErr w:type="spellEnd"/>
      <w:r w:rsidRPr="002D4E91">
        <w:rPr>
          <w:lang w:val="fr-FR"/>
        </w:rPr>
        <w:t xml:space="preserve"> para </w:t>
      </w:r>
      <w:proofErr w:type="spellStart"/>
      <w:r w:rsidRPr="002D4E91">
        <w:rPr>
          <w:lang w:val="fr-FR"/>
        </w:rPr>
        <w:t>hablar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del</w:t>
      </w:r>
      <w:proofErr w:type="spellEnd"/>
      <w:r w:rsidRPr="002D4E91">
        <w:rPr>
          <w:lang w:val="fr-FR"/>
        </w:rPr>
        <w:t xml:space="preserve"> </w:t>
      </w:r>
      <w:proofErr w:type="spellStart"/>
      <w:r w:rsidRPr="002D4E91">
        <w:rPr>
          <w:lang w:val="fr-FR"/>
        </w:rPr>
        <w:t>clima</w:t>
      </w:r>
      <w:proofErr w:type="spellEnd"/>
      <w:r w:rsidRPr="002D4E91">
        <w:rPr>
          <w:lang w:val="fr-FR"/>
        </w:rPr>
        <w:t>)</w:t>
      </w:r>
    </w:p>
    <w:p w14:paraId="1F65FD2E" w14:textId="77777777" w:rsidR="0034119A" w:rsidRPr="002D4E91" w:rsidRDefault="0034119A" w:rsidP="0034119A">
      <w:pPr>
        <w:spacing w:before="240"/>
        <w:rPr>
          <w:b/>
          <w:u w:val="single"/>
          <w:lang w:val="fr-FR"/>
        </w:rPr>
      </w:pPr>
    </w:p>
    <w:p w14:paraId="26AE99D7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il  fait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chaud ,il y a du soleil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hace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calor,hay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sol,o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está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soleado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🌞</w:t>
      </w:r>
    </w:p>
    <w:p w14:paraId="13509590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il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y a des nuages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hay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nubes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 ⛅</w:t>
      </w:r>
    </w:p>
    <w:p w14:paraId="15868198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il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pleut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llueve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)☂</w:t>
      </w:r>
      <w:r>
        <w:rPr>
          <w:rFonts w:ascii="Times New Roman" w:eastAsia="Times New Roman" w:hAnsi="Times New Roman" w:cs="Times New Roman"/>
          <w:sz w:val="24"/>
          <w:szCs w:val="24"/>
        </w:rPr>
        <w:t>🌂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⛈</w:t>
      </w:r>
    </w:p>
    <w:p w14:paraId="6426543F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il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fait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froid,il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fait très froid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hace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frio,mucho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frio)</w:t>
      </w:r>
    </w:p>
    <w:p w14:paraId="2D7ADF49" w14:textId="77777777" w:rsidR="0034119A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(nieva)⛄</w:t>
      </w:r>
    </w:p>
    <w:p w14:paraId="5DD4CAA9" w14:textId="24B6E37F" w:rsidR="0034119A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Les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verbes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impersonnels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(Los verbos impersonales)</w:t>
      </w:r>
    </w:p>
    <w:p w14:paraId="476F98C0" w14:textId="77777777" w:rsidR="0034119A" w:rsidRDefault="0034119A" w:rsidP="0034119A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Cuando se hace referencia al clima los verbos se utilizan en forma impersonal en este caso se utiliza el verbo "faire"(hacer) y la estructura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a"(hay),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n’y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hay).</w:t>
      </w:r>
    </w:p>
    <w:p w14:paraId="1F43D20C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>LES SAISONS DE L'ANNÉE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(las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estaciones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del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año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</w:p>
    <w:p w14:paraId="5FFC0000" w14:textId="08367CA4" w:rsidR="0034119A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961FB2E" wp14:editId="4EE5C804">
            <wp:extent cx="1483360" cy="931447"/>
            <wp:effectExtent l="0" t="0" r="2540" b="2540"/>
            <wp:docPr id="88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8" cy="945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119A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5AA9FD9" wp14:editId="7DC2FCA7">
            <wp:extent cx="1222325" cy="905752"/>
            <wp:effectExtent l="0" t="0" r="0" b="0"/>
            <wp:docPr id="4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25" cy="90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119A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621631C" wp14:editId="48B312EF">
            <wp:extent cx="824865" cy="1151829"/>
            <wp:effectExtent l="0" t="0" r="0" b="0"/>
            <wp:docPr id="4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967" cy="117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119A"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D585F91" wp14:editId="32571C29">
            <wp:extent cx="1309092" cy="1049067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092" cy="104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654EEF" w14:textId="174244E6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`hiver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invierno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l'été(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verano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l'automne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otoño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le printemps (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primavera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) </w:t>
      </w:r>
    </w:p>
    <w:p w14:paraId="08C1BFC7" w14:textId="47FDE186" w:rsidR="0034119A" w:rsidRDefault="0034119A" w:rsidP="0034119A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1- En utilisant les expressions de temps et les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vêtements :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décrits quels vêtements tu portes à chaque 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saison.</w:t>
      </w: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(Utilizando las expresiones de tiempo y la vestimenta, describe qué vestimentas utilizas para cada estación).</w:t>
      </w:r>
    </w:p>
    <w:p w14:paraId="0BE6DA50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Par </w:t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exemple:en</w:t>
      </w:r>
      <w:proofErr w:type="spellEnd"/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été je porte (yo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llevo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) un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jean,des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baskets.....</w:t>
      </w:r>
    </w:p>
    <w:p w14:paraId="3251D833" w14:textId="77777777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2- Les adolescents adorent utiliser un look déterminé (classique, </w:t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emo,casual</w:t>
      </w:r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,hip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hop,etc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).</w:t>
      </w:r>
    </w:p>
    <w:p w14:paraId="21368A1D" w14:textId="77777777" w:rsidR="0034119A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r>
        <w:rPr>
          <w:rFonts w:ascii="Calibri" w:eastAsia="Calibri" w:hAnsi="Calibri" w:cs="Calibri"/>
          <w:lang w:val="es-AR"/>
        </w:rPr>
        <w:lastRenderedPageBreak/>
        <w:object w:dxaOrig="1440" w:dyaOrig="1440" w14:anchorId="072D3A5A">
          <v:shape id="_x0000_s1027" type="#_x0000_t75" style="position:absolute;left:0;text-align:left;margin-left:202pt;margin-top:-10.35pt;width:21.2pt;height:25.05pt;z-index:251661312;visibility:visible;mso-wrap-edited:f;mso-position-horizontal-relative:margin" fillcolor="window">
            <v:imagedata r:id="rId4" o:title=""/>
            <w10:wrap anchorx="margin"/>
          </v:shape>
          <o:OLEObject Type="Embed" ProgID="Word.Picture.8" ShapeID="_x0000_s1027" DrawAspect="Content" ObjectID="_1680977283" r:id="rId10"/>
        </w:object>
      </w:r>
    </w:p>
    <w:p w14:paraId="445D2D43" w14:textId="77777777" w:rsidR="0034119A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459E3C0E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6272C152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676F57A1" w14:textId="77777777" w:rsidR="0034119A" w:rsidRPr="004E07BB" w:rsidRDefault="0034119A" w:rsidP="0034119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3581AA75" w14:textId="77777777" w:rsidR="0034119A" w:rsidRPr="004E07BB" w:rsidRDefault="0034119A" w:rsidP="0034119A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 w:rsidRPr="004E07BB">
        <w:rPr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585D1CF8" w14:textId="73E14254" w:rsidR="0034119A" w:rsidRPr="0034119A" w:rsidRDefault="0034119A" w:rsidP="0034119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jc w:val="center"/>
        <w:rPr>
          <w:color w:val="000000"/>
          <w:sz w:val="16"/>
          <w:szCs w:val="16"/>
          <w:lang w:val="es-ES"/>
        </w:rPr>
      </w:pPr>
      <w:r w:rsidRPr="004E07BB"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08DFEBA8" w14:textId="484E8901" w:rsidR="0034119A" w:rsidRPr="0034119A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Décris ton look préféré, tu peux dessiner aussi.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34119A">
        <w:rPr>
          <w:rFonts w:ascii="Times New Roman" w:eastAsia="Times New Roman" w:hAnsi="Times New Roman" w:cs="Times New Roman"/>
          <w:sz w:val="24"/>
          <w:szCs w:val="24"/>
          <w:lang w:val="es-ES"/>
        </w:rPr>
        <w:t>(Describe tu look preferido, puedes dibujar también)</w:t>
      </w:r>
    </w:p>
    <w:p w14:paraId="6E64B268" w14:textId="23BA9763" w:rsidR="0034119A" w:rsidRPr="002D4E91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Par </w:t>
      </w:r>
      <w:proofErr w:type="spellStart"/>
      <w:proofErr w:type="gram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exemple:mon</w:t>
      </w:r>
      <w:proofErr w:type="spellEnd"/>
      <w:proofErr w:type="gram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look préféré est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classique:un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pantalon,une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>chemise,un</w:t>
      </w:r>
      <w:proofErr w:type="spellEnd"/>
      <w:r w:rsidRPr="002D4E9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tee-shirt......</w:t>
      </w:r>
    </w:p>
    <w:p w14:paraId="281D2157" w14:textId="77777777" w:rsidR="0034119A" w:rsidRDefault="0034119A" w:rsidP="0034119A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C13FA44" wp14:editId="774164BB">
            <wp:extent cx="5372100" cy="6238875"/>
            <wp:effectExtent l="0" t="0" r="0" b="9525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814" cy="6239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C5112" w14:textId="77777777" w:rsidR="00C75E85" w:rsidRDefault="00C75E85"/>
    <w:sectPr w:rsidR="00C75E85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9A"/>
    <w:rsid w:val="0034119A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CF27DB"/>
  <w15:chartTrackingRefBased/>
  <w15:docId w15:val="{93D490FD-AA66-4D75-8F2F-E4504051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19A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2.bin"/><Relationship Id="rId4" Type="http://schemas.openxmlformats.org/officeDocument/2006/relationships/image" Target="media/image1.w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2021-04-27T00:15:00Z</dcterms:created>
  <dcterms:modified xsi:type="dcterms:W3CDTF">2021-04-27T00:22:00Z</dcterms:modified>
</cp:coreProperties>
</file>